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CF36" w14:textId="77777777" w:rsidR="00D3570B" w:rsidRPr="00FB3EB8" w:rsidRDefault="00363883">
      <w:pPr>
        <w:rPr>
          <w:b/>
        </w:rPr>
      </w:pPr>
      <w:r w:rsidRPr="00FB3EB8">
        <w:rPr>
          <w:b/>
        </w:rPr>
        <w:t>EN</w:t>
      </w:r>
      <w:r w:rsidR="00FD6C01">
        <w:rPr>
          <w:b/>
        </w:rPr>
        <w:t>GL</w:t>
      </w:r>
      <w:r w:rsidRPr="00FB3EB8">
        <w:rPr>
          <w:b/>
        </w:rPr>
        <w:t xml:space="preserve"> 102: Topic Planning Sheet</w:t>
      </w:r>
    </w:p>
    <w:p w14:paraId="7B0417B7" w14:textId="77777777" w:rsidR="00363883" w:rsidRPr="00FB3EB8" w:rsidRDefault="00363883">
      <w:r w:rsidRPr="00FB3EB8">
        <w:t xml:space="preserve">My topic: </w:t>
      </w:r>
    </w:p>
    <w:p w14:paraId="670EC429" w14:textId="77777777" w:rsidR="00363883" w:rsidRPr="00FB3EB8" w:rsidRDefault="00363883">
      <w:r w:rsidRPr="00FB3EB8">
        <w:t>My stance</w:t>
      </w:r>
      <w:r w:rsidR="00D2477F" w:rsidRPr="00FB3EB8">
        <w:t xml:space="preserve">/working thesis (you should be able to come up with this </w:t>
      </w:r>
      <w:r w:rsidR="00D2477F" w:rsidRPr="00FB3EB8">
        <w:rPr>
          <w:b/>
        </w:rPr>
        <w:t>without</w:t>
      </w:r>
      <w:r w:rsidR="00D2477F" w:rsidRPr="00FB3EB8">
        <w:t xml:space="preserve"> research)</w:t>
      </w:r>
      <w:r w:rsidRPr="00FB3EB8">
        <w:t>:</w:t>
      </w:r>
    </w:p>
    <w:p w14:paraId="3C883C53" w14:textId="77777777" w:rsidR="00363883" w:rsidRPr="00FB3EB8" w:rsidRDefault="00363883"/>
    <w:p w14:paraId="517F176A" w14:textId="77777777" w:rsidR="004435E5" w:rsidRPr="00FB3EB8" w:rsidRDefault="004435E5"/>
    <w:p w14:paraId="13B2207E" w14:textId="77777777" w:rsidR="00363883" w:rsidRPr="00FB3EB8" w:rsidRDefault="00363883" w:rsidP="00363883">
      <w:pPr>
        <w:pStyle w:val="ListParagraph"/>
        <w:numPr>
          <w:ilvl w:val="0"/>
          <w:numId w:val="3"/>
        </w:numPr>
        <w:rPr>
          <w:b/>
        </w:rPr>
      </w:pPr>
      <w:r w:rsidRPr="00FB3EB8">
        <w:rPr>
          <w:b/>
        </w:rPr>
        <w:t>For five minutes, write about why this issue is important to you. Note, you’re not necessarily writing about your stance or reasons yet. You’re just writing about why you chose this issue/what interested you in this topic/why you think it is highly relevant and crucial for readers to understand. If you cannot write for five minutes about why this topic is important to you, consider choosing a new topic.</w:t>
      </w:r>
    </w:p>
    <w:p w14:paraId="26575779" w14:textId="77777777" w:rsidR="00363883" w:rsidRPr="00FB3EB8" w:rsidRDefault="00363883"/>
    <w:p w14:paraId="2A93F323" w14:textId="1DCFBF2F" w:rsidR="00317320" w:rsidRPr="005B3367" w:rsidRDefault="00D2477F" w:rsidP="00D2477F">
      <w:pPr>
        <w:pStyle w:val="ListParagraph"/>
        <w:numPr>
          <w:ilvl w:val="0"/>
          <w:numId w:val="3"/>
        </w:numPr>
        <w:rPr>
          <w:b/>
        </w:rPr>
      </w:pPr>
      <w:r w:rsidRPr="00FB3EB8">
        <w:rPr>
          <w:b/>
        </w:rPr>
        <w:t>For fifteen</w:t>
      </w:r>
      <w:r w:rsidR="005B3367">
        <w:rPr>
          <w:b/>
        </w:rPr>
        <w:t>-twenty</w:t>
      </w:r>
      <w:r w:rsidRPr="00FB3EB8">
        <w:rPr>
          <w:b/>
        </w:rPr>
        <w:t xml:space="preserve"> minutes write about your stance and why you have it (this can be a start on your homework for </w:t>
      </w:r>
      <w:r w:rsidR="00FB3EB8" w:rsidRPr="00FB3EB8">
        <w:rPr>
          <w:b/>
        </w:rPr>
        <w:t>Monday</w:t>
      </w:r>
      <w:r w:rsidRPr="00FB3EB8">
        <w:rPr>
          <w:b/>
        </w:rPr>
        <w:t>, so write on a separate sheet of paper). If you cannot write for fifteen minutes about your topic, I strongly suggest considering a new topic.</w:t>
      </w:r>
    </w:p>
    <w:p w14:paraId="08E35E95" w14:textId="77777777" w:rsidR="00317320" w:rsidRDefault="00317320" w:rsidP="00D2477F">
      <w:pPr>
        <w:rPr>
          <w:b/>
        </w:rPr>
      </w:pPr>
    </w:p>
    <w:p w14:paraId="15B03DF1" w14:textId="7ED76B0C" w:rsidR="00317320" w:rsidRPr="00FB3EB8" w:rsidRDefault="00317320" w:rsidP="00317320">
      <w:pPr>
        <w:pStyle w:val="ListParagraph"/>
        <w:numPr>
          <w:ilvl w:val="0"/>
          <w:numId w:val="3"/>
        </w:numPr>
      </w:pPr>
      <w:r w:rsidRPr="00FB3EB8">
        <w:rPr>
          <w:b/>
        </w:rPr>
        <w:t xml:space="preserve">Find at least one person in the class </w:t>
      </w:r>
      <w:r w:rsidR="005B3367">
        <w:rPr>
          <w:b/>
        </w:rPr>
        <w:t xml:space="preserve">or in your home (a real person who you know) </w:t>
      </w:r>
      <w:r w:rsidRPr="00FB3EB8">
        <w:rPr>
          <w:b/>
        </w:rPr>
        <w:t xml:space="preserve">who has a different (opposing) stance on your topic. </w:t>
      </w:r>
    </w:p>
    <w:p w14:paraId="254508CA" w14:textId="77777777" w:rsidR="00317320" w:rsidRPr="00FB3EB8" w:rsidRDefault="00317320" w:rsidP="00317320">
      <w:pPr>
        <w:pStyle w:val="ListParagraph"/>
        <w:numPr>
          <w:ilvl w:val="1"/>
          <w:numId w:val="1"/>
        </w:numPr>
      </w:pPr>
      <w:r w:rsidRPr="00FB3EB8">
        <w:rPr>
          <w:b/>
        </w:rPr>
        <w:t>Person’s name ________________________________</w:t>
      </w:r>
    </w:p>
    <w:p w14:paraId="646EF6BC" w14:textId="77777777" w:rsidR="00317320" w:rsidRPr="00FB3EB8" w:rsidRDefault="00317320" w:rsidP="00317320">
      <w:pPr>
        <w:pStyle w:val="ListParagraph"/>
        <w:numPr>
          <w:ilvl w:val="1"/>
          <w:numId w:val="1"/>
        </w:numPr>
      </w:pPr>
      <w:r w:rsidRPr="00FB3EB8">
        <w:rPr>
          <w:b/>
        </w:rPr>
        <w:t xml:space="preserve">Write down all the reasons this person gives for his or her stance. </w:t>
      </w:r>
      <w:r w:rsidRPr="00FB3EB8">
        <w:rPr>
          <w:b/>
          <w:i/>
          <w:u w:val="single"/>
        </w:rPr>
        <w:t>Listen without criticizing</w:t>
      </w:r>
      <w:r w:rsidRPr="00FB3EB8">
        <w:rPr>
          <w:b/>
        </w:rPr>
        <w:t xml:space="preserve"> (for now).</w:t>
      </w:r>
    </w:p>
    <w:p w14:paraId="0FFC83D5" w14:textId="2C596517" w:rsidR="00317320" w:rsidRDefault="00317320" w:rsidP="00D2477F">
      <w:pPr>
        <w:rPr>
          <w:b/>
        </w:rPr>
      </w:pPr>
    </w:p>
    <w:p w14:paraId="7C87E763" w14:textId="77777777" w:rsidR="005B3367" w:rsidRPr="00FB3EB8" w:rsidRDefault="005B3367" w:rsidP="00D2477F">
      <w:pPr>
        <w:rPr>
          <w:b/>
        </w:rPr>
      </w:pPr>
    </w:p>
    <w:p w14:paraId="655A4DAE" w14:textId="77777777" w:rsidR="00D2477F" w:rsidRPr="00FB3EB8" w:rsidRDefault="00D2477F" w:rsidP="00D2477F">
      <w:pPr>
        <w:pStyle w:val="ListParagraph"/>
        <w:numPr>
          <w:ilvl w:val="0"/>
          <w:numId w:val="3"/>
        </w:numPr>
        <w:rPr>
          <w:b/>
        </w:rPr>
      </w:pPr>
      <w:r w:rsidRPr="00FB3EB8">
        <w:rPr>
          <w:b/>
        </w:rPr>
        <w:t>In five minutes, come up with as many questions—from as many different angles—as possible (as we’ve done before, but a longer list). Once you’re in your group, pass your sheet around. Each group member should add one new question to your list.</w:t>
      </w:r>
    </w:p>
    <w:p w14:paraId="5462FB1B" w14:textId="77777777" w:rsidR="00D2477F" w:rsidRPr="00FB3EB8" w:rsidRDefault="00D2477F" w:rsidP="00D2477F">
      <w:pPr>
        <w:pStyle w:val="ListParagraph"/>
        <w:rPr>
          <w:b/>
        </w:rPr>
      </w:pPr>
    </w:p>
    <w:p w14:paraId="74480E0D" w14:textId="77777777" w:rsidR="00D2477F" w:rsidRDefault="00D2477F" w:rsidP="00D2477F">
      <w:pPr>
        <w:rPr>
          <w:b/>
        </w:rPr>
      </w:pPr>
    </w:p>
    <w:p w14:paraId="0B50015C" w14:textId="77777777" w:rsidR="00317320" w:rsidRDefault="00317320" w:rsidP="00D2477F">
      <w:pPr>
        <w:rPr>
          <w:b/>
        </w:rPr>
      </w:pPr>
    </w:p>
    <w:p w14:paraId="1750EAFC" w14:textId="77777777" w:rsidR="00317320" w:rsidRDefault="00317320" w:rsidP="00D2477F">
      <w:pPr>
        <w:rPr>
          <w:b/>
        </w:rPr>
      </w:pPr>
    </w:p>
    <w:p w14:paraId="165380BE" w14:textId="77777777" w:rsidR="00317320" w:rsidRDefault="00317320" w:rsidP="00D2477F">
      <w:pPr>
        <w:rPr>
          <w:b/>
        </w:rPr>
      </w:pPr>
    </w:p>
    <w:p w14:paraId="1C7EBF89" w14:textId="77777777" w:rsidR="00317320" w:rsidRPr="00FB3EB8" w:rsidRDefault="00317320" w:rsidP="00D2477F">
      <w:pPr>
        <w:rPr>
          <w:b/>
        </w:rPr>
      </w:pPr>
    </w:p>
    <w:p w14:paraId="58018D9A" w14:textId="77777777" w:rsidR="00D2477F" w:rsidRPr="00FB3EB8" w:rsidRDefault="00D2477F" w:rsidP="005B3367"/>
    <w:p w14:paraId="4A0428BB" w14:textId="0664E987" w:rsidR="00363883" w:rsidRDefault="00363883" w:rsidP="00363883"/>
    <w:p w14:paraId="685F8E59" w14:textId="09C20EBA" w:rsidR="005B3367" w:rsidRDefault="005B3367" w:rsidP="005B3367">
      <w:pPr>
        <w:pStyle w:val="ListParagraph"/>
        <w:numPr>
          <w:ilvl w:val="0"/>
          <w:numId w:val="3"/>
        </w:numPr>
      </w:pPr>
      <w:r w:rsidRPr="005B3367">
        <w:rPr>
          <w:b/>
          <w:bCs/>
        </w:rPr>
        <w:t>Research Prep</w:t>
      </w:r>
      <w:r>
        <w:t>:</w:t>
      </w:r>
    </w:p>
    <w:p w14:paraId="775F0BE8" w14:textId="626377AA" w:rsidR="005B3367" w:rsidRDefault="005B3367" w:rsidP="005B3367">
      <w:pPr>
        <w:pStyle w:val="ListParagraph"/>
        <w:numPr>
          <w:ilvl w:val="1"/>
          <w:numId w:val="3"/>
        </w:numPr>
      </w:pPr>
      <w:r>
        <w:t>Write down your three-four key words or phrases and come up with three synonyms (minimum) for each:</w:t>
      </w:r>
    </w:p>
    <w:p w14:paraId="39CD3047" w14:textId="310471E7" w:rsidR="005B3367" w:rsidRDefault="005B3367" w:rsidP="005B3367">
      <w:pPr>
        <w:pStyle w:val="ListParagraph"/>
        <w:numPr>
          <w:ilvl w:val="1"/>
          <w:numId w:val="3"/>
        </w:numPr>
      </w:pPr>
      <w:r>
        <w:t>Write down three academic disciplines that overlap your topic (use the databases by subject list on the library page):</w:t>
      </w:r>
    </w:p>
    <w:p w14:paraId="12927DCB" w14:textId="77777777" w:rsidR="005B3367" w:rsidRPr="00FB3EB8" w:rsidRDefault="005B3367" w:rsidP="005B3367">
      <w:pPr>
        <w:pStyle w:val="ListParagraph"/>
        <w:numPr>
          <w:ilvl w:val="1"/>
          <w:numId w:val="3"/>
        </w:numPr>
      </w:pPr>
    </w:p>
    <w:p w14:paraId="1C9B5B7D" w14:textId="77777777" w:rsidR="004435E5" w:rsidRPr="00FB3EB8" w:rsidRDefault="004435E5" w:rsidP="00363883"/>
    <w:p w14:paraId="0F117DD0" w14:textId="77777777" w:rsidR="004435E5" w:rsidRPr="00FB3EB8" w:rsidRDefault="004435E5" w:rsidP="00363883"/>
    <w:p w14:paraId="2D145F44" w14:textId="77777777" w:rsidR="004435E5" w:rsidRPr="00FB3EB8" w:rsidRDefault="004435E5" w:rsidP="00363883"/>
    <w:p w14:paraId="01979138" w14:textId="77777777" w:rsidR="00363883" w:rsidRPr="00363883" w:rsidRDefault="00363883" w:rsidP="00363883"/>
    <w:sectPr w:rsidR="00363883" w:rsidRPr="00363883" w:rsidSect="00D35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2C6F"/>
    <w:multiLevelType w:val="hybridMultilevel"/>
    <w:tmpl w:val="B4D00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15042"/>
    <w:multiLevelType w:val="hybridMultilevel"/>
    <w:tmpl w:val="69C89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EA1F5F"/>
    <w:multiLevelType w:val="hybridMultilevel"/>
    <w:tmpl w:val="694CE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92170"/>
    <w:multiLevelType w:val="hybridMultilevel"/>
    <w:tmpl w:val="12B4C3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883"/>
    <w:rsid w:val="000B1DAB"/>
    <w:rsid w:val="002A7390"/>
    <w:rsid w:val="00317320"/>
    <w:rsid w:val="00363883"/>
    <w:rsid w:val="004435E5"/>
    <w:rsid w:val="004934D5"/>
    <w:rsid w:val="005B3367"/>
    <w:rsid w:val="00D2477F"/>
    <w:rsid w:val="00D3570B"/>
    <w:rsid w:val="00DE00C1"/>
    <w:rsid w:val="00FB3EB8"/>
    <w:rsid w:val="00FD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92A7"/>
  <w15:docId w15:val="{B9801251-DECA-43E4-8590-AD8DCF3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Rebecca</cp:lastModifiedBy>
  <cp:revision>2</cp:revision>
  <cp:lastPrinted>2016-04-13T15:35:00Z</cp:lastPrinted>
  <dcterms:created xsi:type="dcterms:W3CDTF">2020-11-16T13:30:00Z</dcterms:created>
  <dcterms:modified xsi:type="dcterms:W3CDTF">2020-11-16T13:30:00Z</dcterms:modified>
</cp:coreProperties>
</file>